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3" w:rsidRPr="00C131CB" w:rsidRDefault="007A6853" w:rsidP="00FC488D">
      <w:pPr>
        <w:jc w:val="center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FC488D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31CB">
        <w:rPr>
          <w:rFonts w:asciiTheme="minorHAnsi" w:hAnsiTheme="minorHAnsi"/>
          <w:b/>
          <w:sz w:val="24"/>
          <w:szCs w:val="24"/>
        </w:rPr>
        <w:t>Krycí list nabídky</w:t>
      </w:r>
    </w:p>
    <w:p w:rsidR="007A6853" w:rsidRDefault="00966F5C" w:rsidP="007A6853">
      <w:pPr>
        <w:pStyle w:val="Nadpis3"/>
        <w:ind w:left="709"/>
        <w:jc w:val="center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>na akci:</w:t>
      </w:r>
      <w:r w:rsidRPr="00C131CB">
        <w:rPr>
          <w:rFonts w:asciiTheme="minorHAnsi" w:hAnsiTheme="minorHAnsi"/>
          <w:bCs w:val="0"/>
          <w:sz w:val="24"/>
          <w:szCs w:val="24"/>
        </w:rPr>
        <w:t xml:space="preserve"> </w:t>
      </w:r>
      <w:r w:rsidR="007A6853" w:rsidRPr="00C131CB">
        <w:rPr>
          <w:rFonts w:ascii="Calibri" w:hAnsi="Calibri"/>
          <w:sz w:val="24"/>
          <w:szCs w:val="24"/>
        </w:rPr>
        <w:t xml:space="preserve">„Volnočasový areál Rolava - Přivaděč vody </w:t>
      </w:r>
      <w:r w:rsidR="007A6853" w:rsidRPr="00C131CB">
        <w:rPr>
          <w:rFonts w:ascii="Calibri" w:hAnsi="Calibri"/>
          <w:b w:val="0"/>
          <w:sz w:val="24"/>
          <w:szCs w:val="24"/>
        </w:rPr>
        <w:t>–</w:t>
      </w:r>
      <w:r w:rsidR="007A6853" w:rsidRPr="00C131CB">
        <w:rPr>
          <w:rFonts w:ascii="Calibri" w:hAnsi="Calibri"/>
          <w:sz w:val="24"/>
          <w:szCs w:val="24"/>
        </w:rPr>
        <w:t xml:space="preserve"> čerp</w:t>
      </w:r>
      <w:r w:rsidR="007A6853" w:rsidRPr="00C131CB">
        <w:rPr>
          <w:rFonts w:ascii="Calibri" w:hAnsi="Calibri"/>
          <w:b w:val="0"/>
          <w:sz w:val="24"/>
          <w:szCs w:val="24"/>
        </w:rPr>
        <w:t>ac</w:t>
      </w:r>
      <w:r w:rsidR="007A6853" w:rsidRPr="00C131CB">
        <w:rPr>
          <w:rFonts w:ascii="Calibri" w:hAnsi="Calibri"/>
          <w:sz w:val="24"/>
          <w:szCs w:val="24"/>
        </w:rPr>
        <w:t>í</w:t>
      </w:r>
      <w:r w:rsidR="007A6853" w:rsidRPr="00C131CB">
        <w:rPr>
          <w:rFonts w:ascii="Calibri" w:hAnsi="Calibri"/>
          <w:b w:val="0"/>
          <w:sz w:val="24"/>
          <w:szCs w:val="24"/>
        </w:rPr>
        <w:t xml:space="preserve"> stanice</w:t>
      </w:r>
      <w:r w:rsidR="007A6853" w:rsidRPr="00C131CB">
        <w:rPr>
          <w:rFonts w:ascii="Calibri" w:hAnsi="Calibri"/>
          <w:sz w:val="24"/>
          <w:szCs w:val="24"/>
        </w:rPr>
        <w:t>“</w:t>
      </w:r>
      <w:r w:rsidR="007A6853" w:rsidRPr="00C131CB">
        <w:rPr>
          <w:rFonts w:asciiTheme="minorHAnsi" w:hAnsiTheme="minorHAnsi"/>
          <w:sz w:val="24"/>
          <w:szCs w:val="24"/>
        </w:rPr>
        <w:t xml:space="preserve"> </w:t>
      </w:r>
    </w:p>
    <w:p w:rsidR="00966F5C" w:rsidRPr="00C131CB" w:rsidRDefault="00966F5C" w:rsidP="007A6853">
      <w:pPr>
        <w:pStyle w:val="Nadpis3"/>
        <w:ind w:left="709"/>
        <w:jc w:val="center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b w:val="0"/>
          <w:bCs w:val="0"/>
          <w:sz w:val="24"/>
          <w:szCs w:val="24"/>
        </w:rPr>
        <w:t xml:space="preserve">            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50"/>
      </w:tblGrid>
      <w:tr w:rsidR="00966F5C" w:rsidRPr="00C131CB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Kontaktní osoba pro</w:t>
            </w: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981"/>
      </w:tblGrid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B2559F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DPH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z položky č.</w:t>
            </w:r>
            <w:r w:rsidRPr="00C131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pStyle w:val="Nadpis5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961"/>
      </w:tblGrid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</w:t>
      </w:r>
      <w:r w:rsidR="00FC488D" w:rsidRPr="00C131CB">
        <w:rPr>
          <w:rFonts w:asciiTheme="minorHAnsi" w:hAnsiTheme="minorHAnsi"/>
          <w:b w:val="0"/>
          <w:sz w:val="24"/>
          <w:szCs w:val="24"/>
        </w:rPr>
        <w:t>V ……………………</w:t>
      </w:r>
      <w:proofErr w:type="gramStart"/>
      <w:r w:rsidR="00FC488D" w:rsidRPr="00C131CB">
        <w:rPr>
          <w:rFonts w:asciiTheme="minorHAnsi" w:hAnsiTheme="minorHAnsi"/>
          <w:b w:val="0"/>
          <w:sz w:val="24"/>
          <w:szCs w:val="24"/>
        </w:rPr>
        <w:t>…... dne</w:t>
      </w:r>
      <w:proofErr w:type="gramEnd"/>
      <w:r w:rsidR="00FC488D" w:rsidRPr="00C131CB">
        <w:rPr>
          <w:rFonts w:asciiTheme="minorHAnsi" w:hAnsiTheme="minorHAnsi"/>
          <w:b w:val="0"/>
          <w:sz w:val="24"/>
          <w:szCs w:val="24"/>
        </w:rPr>
        <w:t xml:space="preserve"> …</w:t>
      </w:r>
      <w:r w:rsidR="007A6853">
        <w:rPr>
          <w:rFonts w:asciiTheme="minorHAnsi" w:hAnsiTheme="minorHAnsi"/>
          <w:b w:val="0"/>
          <w:sz w:val="24"/>
          <w:szCs w:val="24"/>
        </w:rPr>
        <w:t>….</w:t>
      </w:r>
      <w:r w:rsidR="00FC488D" w:rsidRPr="00C131CB">
        <w:rPr>
          <w:rFonts w:asciiTheme="minorHAnsi" w:hAnsiTheme="minorHAnsi"/>
          <w:b w:val="0"/>
          <w:sz w:val="24"/>
          <w:szCs w:val="24"/>
        </w:rPr>
        <w:t>……. 2016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………………</w:t>
      </w:r>
      <w:r w:rsidR="007A6853">
        <w:rPr>
          <w:rFonts w:asciiTheme="minorHAnsi" w:hAnsiTheme="minorHAnsi"/>
          <w:sz w:val="24"/>
          <w:szCs w:val="24"/>
        </w:rPr>
        <w:t>…………….</w:t>
      </w:r>
      <w:r w:rsidRPr="00C131CB">
        <w:rPr>
          <w:rFonts w:asciiTheme="minorHAnsi" w:hAnsiTheme="minorHAnsi"/>
          <w:sz w:val="24"/>
          <w:szCs w:val="24"/>
        </w:rPr>
        <w:t xml:space="preserve">………………….             </w:t>
      </w:r>
    </w:p>
    <w:p w:rsidR="006904E6" w:rsidRPr="00C131CB" w:rsidRDefault="00966F5C" w:rsidP="00FC488D">
      <w:pPr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</w:t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="007A6853">
        <w:rPr>
          <w:rFonts w:asciiTheme="minorHAnsi" w:hAnsiTheme="minorHAnsi"/>
          <w:sz w:val="24"/>
          <w:szCs w:val="24"/>
        </w:rPr>
        <w:t>j</w:t>
      </w:r>
      <w:r w:rsidRPr="00C131CB">
        <w:rPr>
          <w:rFonts w:asciiTheme="minorHAnsi" w:hAnsiTheme="minorHAnsi"/>
          <w:sz w:val="24"/>
          <w:szCs w:val="24"/>
        </w:rPr>
        <w:t>méno a podpis oprávněného zástupce uchazeče</w:t>
      </w:r>
    </w:p>
    <w:sectPr w:rsidR="006904E6" w:rsidRPr="00C131CB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D2" w:rsidRDefault="00790CD2">
      <w:r>
        <w:separator/>
      </w:r>
    </w:p>
  </w:endnote>
  <w:endnote w:type="continuationSeparator" w:id="0">
    <w:p w:rsidR="00790CD2" w:rsidRDefault="0079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D2" w:rsidRDefault="00790CD2">
      <w:r>
        <w:separator/>
      </w:r>
    </w:p>
  </w:footnote>
  <w:footnote w:type="continuationSeparator" w:id="0">
    <w:p w:rsidR="00790CD2" w:rsidRDefault="0079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654C0"/>
    <w:rsid w:val="001B5DF8"/>
    <w:rsid w:val="00203EE1"/>
    <w:rsid w:val="002430CF"/>
    <w:rsid w:val="00243796"/>
    <w:rsid w:val="00344FD7"/>
    <w:rsid w:val="00394303"/>
    <w:rsid w:val="003967FE"/>
    <w:rsid w:val="003A5016"/>
    <w:rsid w:val="003B0B47"/>
    <w:rsid w:val="003F0067"/>
    <w:rsid w:val="003F43F4"/>
    <w:rsid w:val="0040161A"/>
    <w:rsid w:val="00412EAE"/>
    <w:rsid w:val="00425DC4"/>
    <w:rsid w:val="00476C41"/>
    <w:rsid w:val="004E2A90"/>
    <w:rsid w:val="00514BB3"/>
    <w:rsid w:val="00535366"/>
    <w:rsid w:val="00536B55"/>
    <w:rsid w:val="00547160"/>
    <w:rsid w:val="005707C6"/>
    <w:rsid w:val="005A1A8A"/>
    <w:rsid w:val="005F5AD5"/>
    <w:rsid w:val="00603318"/>
    <w:rsid w:val="00615BDE"/>
    <w:rsid w:val="00630AE5"/>
    <w:rsid w:val="006435C0"/>
    <w:rsid w:val="006613E3"/>
    <w:rsid w:val="00671A89"/>
    <w:rsid w:val="006904E6"/>
    <w:rsid w:val="006A126B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90CD2"/>
    <w:rsid w:val="007A6853"/>
    <w:rsid w:val="007D2225"/>
    <w:rsid w:val="007E377B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324B"/>
    <w:rsid w:val="0096496D"/>
    <w:rsid w:val="00966F5C"/>
    <w:rsid w:val="0097263E"/>
    <w:rsid w:val="009935F6"/>
    <w:rsid w:val="009A7CE3"/>
    <w:rsid w:val="009B7FEB"/>
    <w:rsid w:val="009C2919"/>
    <w:rsid w:val="009D52F8"/>
    <w:rsid w:val="009E2150"/>
    <w:rsid w:val="009F04AD"/>
    <w:rsid w:val="00A2199B"/>
    <w:rsid w:val="00A44FC9"/>
    <w:rsid w:val="00AA4011"/>
    <w:rsid w:val="00AB4914"/>
    <w:rsid w:val="00AC0275"/>
    <w:rsid w:val="00AC1A32"/>
    <w:rsid w:val="00AE0E26"/>
    <w:rsid w:val="00AF1818"/>
    <w:rsid w:val="00AF2FDF"/>
    <w:rsid w:val="00B2559F"/>
    <w:rsid w:val="00B37FEF"/>
    <w:rsid w:val="00B400EB"/>
    <w:rsid w:val="00B652A7"/>
    <w:rsid w:val="00BB2F14"/>
    <w:rsid w:val="00BB6184"/>
    <w:rsid w:val="00BD62E7"/>
    <w:rsid w:val="00BF3C34"/>
    <w:rsid w:val="00C131CB"/>
    <w:rsid w:val="00C36F00"/>
    <w:rsid w:val="00CA1CFD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E1449"/>
    <w:rsid w:val="00F11254"/>
    <w:rsid w:val="00F24D48"/>
    <w:rsid w:val="00F277BD"/>
    <w:rsid w:val="00F35362"/>
    <w:rsid w:val="00FC488D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AC0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887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2016-02-17T07:42:00Z</cp:lastPrinted>
  <dcterms:created xsi:type="dcterms:W3CDTF">2016-02-17T07:43:00Z</dcterms:created>
  <dcterms:modified xsi:type="dcterms:W3CDTF">2016-02-17T07:43:00Z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