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6D125AF8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66523D6F" w:rsidR="00393ACF" w:rsidRPr="00393ACF" w:rsidRDefault="007D24FE" w:rsidP="009C633E">
            <w:pPr>
              <w:pStyle w:val="Tab"/>
            </w:pPr>
            <w:r>
              <w:t xml:space="preserve">Správa přírodních zdrojů a </w:t>
            </w:r>
            <w:proofErr w:type="gramStart"/>
            <w:r>
              <w:t>kolonád ,</w:t>
            </w:r>
            <w:proofErr w:type="gramEnd"/>
            <w:r>
              <w:t xml:space="preserve"> p.o.</w:t>
            </w:r>
            <w:r w:rsidR="00540B4E">
              <w:br/>
              <w:t>Ing. Václav Benedikt, ředitel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30EE87D9" w14:textId="33DDDA72" w:rsidR="00393ACF" w:rsidRPr="00540B4E" w:rsidRDefault="00540B4E" w:rsidP="007D24FE">
            <w:pPr>
              <w:pStyle w:val="Tabtun"/>
              <w:jc w:val="both"/>
              <w:rPr>
                <w:rFonts w:ascii="Palatino Linotype" w:hAnsi="Palatino Linotype" w:cs="Tahoma"/>
                <w:bCs/>
                <w:sz w:val="22"/>
              </w:rPr>
            </w:pPr>
            <w:r w:rsidRPr="00540B4E">
              <w:rPr>
                <w:rFonts w:ascii="Palatino Linotype" w:hAnsi="Palatino Linotype" w:cs="Tahoma"/>
                <w:bCs/>
                <w:sz w:val="22"/>
              </w:rPr>
              <w:t>Tržní kolonáda – těsnění divokých pramenů</w:t>
            </w:r>
          </w:p>
          <w:p w14:paraId="15C38A84" w14:textId="24F7097B" w:rsidR="008217A6" w:rsidRPr="00794471" w:rsidRDefault="008217A6" w:rsidP="007D24FE">
            <w:pPr>
              <w:pStyle w:val="Tabtun"/>
              <w:jc w:val="both"/>
            </w:pP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1E89D206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540B4E">
              <w:rPr>
                <w:b/>
              </w:rPr>
              <w:t xml:space="preserve"> III. kategorie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7D24FE">
        <w:trPr>
          <w:cantSplit/>
          <w:trHeight w:val="283"/>
        </w:trPr>
        <w:tc>
          <w:tcPr>
            <w:tcW w:w="4535" w:type="dxa"/>
            <w:hideMark/>
          </w:tcPr>
          <w:p w14:paraId="5C6F819C" w14:textId="0CBFC2A3" w:rsidR="00393ACF" w:rsidRPr="009C633E" w:rsidRDefault="00393ACF" w:rsidP="00540B4E">
            <w:pPr>
              <w:pStyle w:val="Tabtun"/>
              <w:ind w:right="-3966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3CCC2EF7" w14:textId="5384EE6F" w:rsidR="00393ACF" w:rsidRPr="009C633E" w:rsidRDefault="00540B4E" w:rsidP="00393ACF">
            <w:pPr>
              <w:pStyle w:val="Tab"/>
              <w:rPr>
                <w:rFonts w:cs="Arial"/>
              </w:rPr>
            </w:pPr>
            <w:r w:rsidRPr="00540B4E">
              <w:rPr>
                <w:rFonts w:cs="Arial"/>
                <w:highlight w:val="yellow"/>
              </w:rPr>
              <w:t>………………………………………</w:t>
            </w:r>
          </w:p>
        </w:tc>
      </w:tr>
      <w:tr w:rsidR="00393ACF" w:rsidRPr="00393ACF" w14:paraId="74F09687" w14:textId="77777777" w:rsidTr="007D24FE">
        <w:trPr>
          <w:cantSplit/>
          <w:trHeight w:val="283"/>
        </w:trPr>
        <w:tc>
          <w:tcPr>
            <w:tcW w:w="4535" w:type="dxa"/>
            <w:hideMark/>
          </w:tcPr>
          <w:p w14:paraId="2D433182" w14:textId="339AAF26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05CF18A1" w14:textId="5D96C4B3" w:rsidR="00393ACF" w:rsidRPr="009C633E" w:rsidRDefault="00540B4E" w:rsidP="00393ACF">
            <w:pPr>
              <w:pStyle w:val="Tab"/>
              <w:rPr>
                <w:rFonts w:cs="Arial"/>
              </w:rPr>
            </w:pPr>
            <w:r w:rsidRPr="00540B4E">
              <w:rPr>
                <w:rFonts w:cs="Arial"/>
                <w:highlight w:val="yellow"/>
              </w:rPr>
              <w:t>………………………………….</w:t>
            </w:r>
          </w:p>
        </w:tc>
      </w:tr>
      <w:tr w:rsidR="00393ACF" w:rsidRPr="009C633E" w14:paraId="4DD8FBE2" w14:textId="77777777" w:rsidTr="007D24FE">
        <w:trPr>
          <w:cantSplit/>
          <w:trHeight w:val="283"/>
        </w:trPr>
        <w:tc>
          <w:tcPr>
            <w:tcW w:w="4535" w:type="dxa"/>
            <w:hideMark/>
          </w:tcPr>
          <w:p w14:paraId="4CCBA22B" w14:textId="6CFB2775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3B191F77" w14:textId="616A6B17" w:rsidR="00393ACF" w:rsidRPr="00540B4E" w:rsidRDefault="00540B4E" w:rsidP="00393ACF">
            <w:pPr>
              <w:pStyle w:val="Tab"/>
              <w:rPr>
                <w:rFonts w:cs="Arial"/>
              </w:rPr>
            </w:pPr>
            <w:r w:rsidRPr="00540B4E">
              <w:rPr>
                <w:rFonts w:cs="Arial"/>
                <w:highlight w:val="yellow"/>
              </w:rPr>
              <w:t>………………………………….</w:t>
            </w:r>
          </w:p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7D24FE">
        <w:trPr>
          <w:cantSplit/>
          <w:trHeight w:val="283"/>
        </w:trPr>
        <w:tc>
          <w:tcPr>
            <w:tcW w:w="4536" w:type="dxa"/>
            <w:hideMark/>
          </w:tcPr>
          <w:p w14:paraId="7C282D73" w14:textId="337B41A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2C6494FB" w14:textId="7644FF9C" w:rsidR="006C165B" w:rsidRDefault="00540B4E">
            <w:pPr>
              <w:pStyle w:val="Tab"/>
              <w:spacing w:line="276" w:lineRule="auto"/>
            </w:pPr>
            <w:r w:rsidRPr="00540B4E">
              <w:rPr>
                <w:highlight w:val="yellow"/>
              </w:rPr>
              <w:t>……………………………………………..</w:t>
            </w:r>
          </w:p>
        </w:tc>
      </w:tr>
      <w:tr w:rsidR="006C165B" w14:paraId="7E8F3CD1" w14:textId="77777777" w:rsidTr="007D24FE">
        <w:trPr>
          <w:cantSplit/>
          <w:trHeight w:val="283"/>
        </w:trPr>
        <w:tc>
          <w:tcPr>
            <w:tcW w:w="4536" w:type="dxa"/>
            <w:hideMark/>
          </w:tcPr>
          <w:p w14:paraId="0112B4D3" w14:textId="1A9278A4" w:rsidR="006C165B" w:rsidRDefault="006C165B" w:rsidP="00540B4E">
            <w:pPr>
              <w:pStyle w:val="Tabtun"/>
              <w:spacing w:line="276" w:lineRule="auto"/>
              <w:ind w:right="-4107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45AFA665" w14:textId="2B59A0BD" w:rsidR="006C165B" w:rsidRDefault="00540B4E">
            <w:pPr>
              <w:pStyle w:val="Tab"/>
              <w:spacing w:line="276" w:lineRule="auto"/>
            </w:pPr>
            <w:r w:rsidRPr="00540B4E">
              <w:rPr>
                <w:highlight w:val="yellow"/>
              </w:rPr>
              <w:t>…………………………………………</w:t>
            </w:r>
          </w:p>
        </w:tc>
      </w:tr>
      <w:tr w:rsidR="006C165B" w14:paraId="1BD3E46D" w14:textId="77777777" w:rsidTr="007D24FE">
        <w:trPr>
          <w:cantSplit/>
          <w:trHeight w:val="283"/>
        </w:trPr>
        <w:tc>
          <w:tcPr>
            <w:tcW w:w="4536" w:type="dxa"/>
            <w:hideMark/>
          </w:tcPr>
          <w:p w14:paraId="581D1835" w14:textId="002ADE4F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6F3693E0" w14:textId="390BDA9C" w:rsidR="006C165B" w:rsidRDefault="00540B4E" w:rsidP="00540B4E">
            <w:pPr>
              <w:pStyle w:val="Tab"/>
              <w:spacing w:line="276" w:lineRule="auto"/>
              <w:ind w:left="1981" w:hanging="1981"/>
            </w:pPr>
            <w:r w:rsidRPr="00540B4E">
              <w:rPr>
                <w:highlight w:val="yellow"/>
              </w:rPr>
              <w:t>……………………………………..</w:t>
            </w:r>
          </w:p>
        </w:tc>
      </w:tr>
      <w:tr w:rsidR="006C165B" w14:paraId="32DD43BB" w14:textId="77777777" w:rsidTr="007D24FE">
        <w:trPr>
          <w:cantSplit/>
          <w:trHeight w:val="283"/>
        </w:trPr>
        <w:tc>
          <w:tcPr>
            <w:tcW w:w="4536" w:type="dxa"/>
            <w:hideMark/>
          </w:tcPr>
          <w:p w14:paraId="2AEEDA61" w14:textId="079F2F0E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283C783B" w14:textId="39F8E48E" w:rsidR="006C165B" w:rsidRPr="00540B4E" w:rsidRDefault="00540B4E">
            <w:pPr>
              <w:pStyle w:val="Tab"/>
              <w:spacing w:line="276" w:lineRule="auto"/>
              <w:rPr>
                <w:highlight w:val="yellow"/>
              </w:rPr>
            </w:pPr>
            <w:r w:rsidRPr="00540B4E">
              <w:rPr>
                <w:highlight w:val="yellow"/>
              </w:rPr>
              <w:t>………………</w:t>
            </w:r>
            <w:bookmarkStart w:id="9" w:name="_GoBack"/>
            <w:bookmarkEnd w:id="9"/>
            <w:r w:rsidRPr="00540B4E">
              <w:rPr>
                <w:highlight w:val="yellow"/>
              </w:rPr>
              <w:t>…………………………</w:t>
            </w:r>
          </w:p>
        </w:tc>
      </w:tr>
      <w:tr w:rsidR="006C165B" w14:paraId="6E612B09" w14:textId="77777777" w:rsidTr="007D24FE">
        <w:trPr>
          <w:cantSplit/>
          <w:trHeight w:val="283"/>
        </w:trPr>
        <w:tc>
          <w:tcPr>
            <w:tcW w:w="4536" w:type="dxa"/>
            <w:hideMark/>
          </w:tcPr>
          <w:p w14:paraId="6D7C1DAB" w14:textId="00DCE1F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  <w:r w:rsidR="00540B4E">
              <w:rPr>
                <w:b w:val="0"/>
              </w:rPr>
              <w:t xml:space="preserve"> </w:t>
            </w:r>
          </w:p>
        </w:tc>
        <w:tc>
          <w:tcPr>
            <w:tcW w:w="4677" w:type="dxa"/>
          </w:tcPr>
          <w:p w14:paraId="4D8B26ED" w14:textId="27308DE1" w:rsidR="006C165B" w:rsidRDefault="00540B4E">
            <w:pPr>
              <w:pStyle w:val="Tab"/>
              <w:spacing w:line="276" w:lineRule="auto"/>
            </w:pPr>
            <w:r w:rsidRPr="00540B4E">
              <w:rPr>
                <w:highlight w:val="yellow"/>
              </w:rPr>
              <w:t>…………………………………….</w:t>
            </w:r>
          </w:p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7D24FE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</w:tcPr>
          <w:p w14:paraId="37A89499" w14:textId="6A4D5322" w:rsidR="006C165B" w:rsidRPr="00540B4E" w:rsidRDefault="00540B4E">
            <w:pPr>
              <w:pStyle w:val="Tabtun"/>
              <w:spacing w:line="276" w:lineRule="auto"/>
              <w:rPr>
                <w:highlight w:val="yellow"/>
              </w:rPr>
            </w:pPr>
            <w:r w:rsidRPr="00540B4E">
              <w:rPr>
                <w:highlight w:val="yellow"/>
              </w:rPr>
              <w:t>……………………………………</w:t>
            </w:r>
          </w:p>
        </w:tc>
      </w:tr>
    </w:tbl>
    <w:p w14:paraId="50DB3CB9" w14:textId="51AF03C9" w:rsidR="00731F41" w:rsidRPr="00393ACF" w:rsidRDefault="00731F41" w:rsidP="00510A90">
      <w:pPr>
        <w:pStyle w:val="Nadpis1"/>
      </w:pPr>
      <w:r w:rsidRPr="00393ACF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10" w:name="_Toc492370945"/>
      <w:bookmarkStart w:id="11" w:name="_Toc492371371"/>
      <w:bookmarkStart w:id="12" w:name="_Toc492376118"/>
      <w:r w:rsidRPr="00F13E28">
        <w:t>rozsahu § 74 zákona č. 134/2016</w:t>
      </w:r>
      <w:bookmarkEnd w:id="10"/>
      <w:bookmarkEnd w:id="11"/>
      <w:bookmarkEnd w:id="12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3CDD51CA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odstraňování.</w:t>
      </w:r>
    </w:p>
    <w:p w14:paraId="7DA91B5A" w14:textId="6F7035DE" w:rsidR="00217F84" w:rsidRDefault="00217F84" w:rsidP="00217F84">
      <w:pPr>
        <w:pStyle w:val="Psm"/>
      </w:pPr>
      <w:r w:rsidRPr="00132385">
        <w:t xml:space="preserve">osvědčení o autorizaci dle zákona 360/1992 Sb. v </w:t>
      </w:r>
      <w:r w:rsidR="009B1BAC" w:rsidRPr="00FC34F2">
        <w:t>oboru pozemní stavby u osob odpovědných za vedení stavby</w:t>
      </w:r>
      <w:r w:rsidRPr="00132385">
        <w:t xml:space="preserve"> + příloha (prohlášení, že autorizovaná osoba je zaměstnancem dodavatele</w:t>
      </w:r>
      <w:r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540B4E">
                  <w:rPr>
                    <w:highlight w:val="yellow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E618C59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</w:t>
            </w:r>
            <w:r w:rsidR="009B1BAC" w:rsidRPr="00FC34F2">
              <w:t> oboru pozemní stavby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F76A9B" w:rsidRDefault="00114486" w:rsidP="002A6200">
      <w:pPr>
        <w:pStyle w:val="Nadpis1"/>
      </w:pPr>
      <w:r w:rsidRPr="00F76A9B">
        <w:t>Technická kvalifikace</w:t>
      </w:r>
    </w:p>
    <w:p w14:paraId="384CCA73" w14:textId="47255658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="009B1BAC">
        <w:t>,</w:t>
      </w:r>
      <w:r w:rsidRPr="00EE78CD">
        <w:t xml:space="preserve"> </w:t>
      </w:r>
      <w:r w:rsidR="009B1BAC">
        <w:rPr>
          <w:b/>
        </w:rPr>
        <w:t>2</w:t>
      </w:r>
      <w:r w:rsidRPr="002A6200">
        <w:rPr>
          <w:b/>
        </w:rPr>
        <w:t xml:space="preserve"> 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394"/>
        <w:gridCol w:w="4285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  <w:highlight w:val="yellow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  <w:highlight w:val="yellow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43729B69" w:rsidR="002A6200" w:rsidRPr="001D7086" w:rsidRDefault="002A6200" w:rsidP="00DA2377">
            <w:pPr>
              <w:pStyle w:val="Tabtun"/>
            </w:pP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9B1BAC">
        <w:trPr>
          <w:cantSplit/>
          <w:trHeight w:val="819"/>
        </w:trPr>
        <w:tc>
          <w:tcPr>
            <w:tcW w:w="4928" w:type="dxa"/>
            <w:gridSpan w:val="2"/>
          </w:tcPr>
          <w:p w14:paraId="17FA90D5" w14:textId="1EC0E1C4" w:rsidR="002A6200" w:rsidRPr="00D8328C" w:rsidRDefault="002A6200" w:rsidP="00DA2377">
            <w:pPr>
              <w:pStyle w:val="Tab"/>
              <w:jc w:val="both"/>
              <w:rPr>
                <w:highlight w:val="yellow"/>
              </w:rPr>
            </w:pPr>
          </w:p>
        </w:tc>
        <w:tc>
          <w:tcPr>
            <w:tcW w:w="4285" w:type="dxa"/>
          </w:tcPr>
          <w:p w14:paraId="0292FB5F" w14:textId="22869970" w:rsidR="002A6200" w:rsidRPr="00263FD1" w:rsidRDefault="002A6200" w:rsidP="00DA2377">
            <w:pPr>
              <w:pStyle w:val="Tab"/>
            </w:pPr>
          </w:p>
        </w:tc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  <w:highlight w:val="yellow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  <w:highlight w:val="yellow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  <w:highlight w:val="yellow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  <w:highlight w:val="yellow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  <w:highlight w:val="yellow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540B4E" w:rsidRDefault="002A6200" w:rsidP="00DA2377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</w:tbl>
    <w:p w14:paraId="586A3C04" w14:textId="7E8D4A27" w:rsidR="009B1BAC" w:rsidRDefault="009B1BAC" w:rsidP="00CF34FA">
      <w:pPr>
        <w:rPr>
          <w:highlight w:val="yellow"/>
        </w:rPr>
      </w:pPr>
    </w:p>
    <w:p w14:paraId="53AD19E2" w14:textId="77777777" w:rsidR="007D24FE" w:rsidRDefault="007D24FE" w:rsidP="00CF34FA">
      <w:pPr>
        <w:rPr>
          <w:highlight w:val="yellow"/>
        </w:rPr>
      </w:pPr>
    </w:p>
    <w:p w14:paraId="0FDF0928" w14:textId="77777777" w:rsidR="007D24FE" w:rsidRDefault="007D24FE" w:rsidP="00CF34FA">
      <w:pPr>
        <w:rPr>
          <w:highlight w:val="yellow"/>
        </w:rPr>
      </w:pPr>
    </w:p>
    <w:p w14:paraId="0F93878E" w14:textId="77777777" w:rsidR="007D24FE" w:rsidRDefault="007D24FE" w:rsidP="00CF34FA">
      <w:pPr>
        <w:rPr>
          <w:highlight w:val="yellow"/>
        </w:rPr>
      </w:pPr>
    </w:p>
    <w:p w14:paraId="08DE7AB4" w14:textId="77777777" w:rsidR="008217A6" w:rsidRDefault="008217A6" w:rsidP="00CF34FA">
      <w:pPr>
        <w:rPr>
          <w:highlight w:val="yellow"/>
        </w:rPr>
      </w:pPr>
    </w:p>
    <w:p w14:paraId="1B07437E" w14:textId="77777777" w:rsidR="008217A6" w:rsidRDefault="008217A6" w:rsidP="00CF34FA">
      <w:pPr>
        <w:rPr>
          <w:highlight w:val="yellow"/>
        </w:rPr>
      </w:pPr>
    </w:p>
    <w:p w14:paraId="39EECCDE" w14:textId="77777777" w:rsidR="008217A6" w:rsidRDefault="008217A6" w:rsidP="00CF34FA">
      <w:pPr>
        <w:rPr>
          <w:highlight w:val="yellow"/>
        </w:rPr>
      </w:pPr>
    </w:p>
    <w:p w14:paraId="611ADA9F" w14:textId="77777777" w:rsidR="007D24FE" w:rsidRDefault="007D24FE" w:rsidP="00CF34FA">
      <w:pPr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394"/>
        <w:gridCol w:w="4285"/>
      </w:tblGrid>
      <w:tr w:rsidR="009B1BAC" w:rsidRPr="001D7086" w14:paraId="75832B44" w14:textId="77777777" w:rsidTr="00924453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4A5CC88" w14:textId="39E09F63" w:rsidR="009B1BAC" w:rsidRPr="001D7086" w:rsidRDefault="009B1BAC" w:rsidP="00924453">
            <w:pPr>
              <w:pStyle w:val="Tabtun"/>
              <w:tabs>
                <w:tab w:val="left" w:pos="3210"/>
              </w:tabs>
            </w:pPr>
            <w:r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  <w:highlight w:val="yellow"/>
            </w:rPr>
            <w:id w:val="-1881239746"/>
            <w:placeholder>
              <w:docPart w:val="F53A090A5A954958A8EE2580202D0B5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A44F4D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9B1BAC" w:rsidRPr="001D7086" w14:paraId="1053B424" w14:textId="77777777" w:rsidTr="00924453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41FB7EE" w14:textId="77777777" w:rsidR="009B1BAC" w:rsidRDefault="009B1BAC" w:rsidP="00924453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FDFF26A" w14:textId="77777777" w:rsidR="009B1BAC" w:rsidRPr="001D7086" w:rsidRDefault="009B1BAC" w:rsidP="00924453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  <w:highlight w:val="yellow"/>
            </w:rPr>
            <w:id w:val="-1594083723"/>
            <w:placeholder>
              <w:docPart w:val="510775B169AD4D57B530073D4CD8B14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D6394E4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9B1BAC" w:rsidRPr="001D7086" w14:paraId="7DD8E774" w14:textId="77777777" w:rsidTr="00924453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6327D3A" w14:textId="77777777" w:rsidR="009B1BAC" w:rsidRPr="001D7086" w:rsidRDefault="009B1BAC" w:rsidP="00924453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  <w:highlight w:val="yellow"/>
            </w:rPr>
            <w:id w:val="-1987082919"/>
            <w:placeholder>
              <w:docPart w:val="4765C41CAB0D4CD296340E78891275F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9FB0419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9B1BAC" w:rsidRPr="001D7086" w14:paraId="22FFF692" w14:textId="77777777" w:rsidTr="00924453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5344C13" w14:textId="20B91BCE" w:rsidR="009B1BAC" w:rsidRPr="001D7086" w:rsidRDefault="009B1BAC" w:rsidP="00924453">
            <w:pPr>
              <w:pStyle w:val="Tabtun"/>
            </w:pP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42571CFD" w14:textId="77777777" w:rsidR="009B1BAC" w:rsidRPr="001D7086" w:rsidRDefault="009B1BAC" w:rsidP="00924453">
            <w:pPr>
              <w:pStyle w:val="Tab"/>
            </w:pPr>
          </w:p>
        </w:tc>
      </w:tr>
      <w:tr w:rsidR="009B1BAC" w:rsidRPr="001D7086" w14:paraId="3FDB6CCD" w14:textId="77777777" w:rsidTr="00924453">
        <w:trPr>
          <w:cantSplit/>
          <w:trHeight w:val="819"/>
        </w:trPr>
        <w:tc>
          <w:tcPr>
            <w:tcW w:w="4928" w:type="dxa"/>
            <w:gridSpan w:val="2"/>
          </w:tcPr>
          <w:p w14:paraId="50A2FEA7" w14:textId="786C7790" w:rsidR="009B1BAC" w:rsidRPr="00D8328C" w:rsidRDefault="009B1BAC" w:rsidP="00924453">
            <w:pPr>
              <w:pStyle w:val="Tab"/>
              <w:jc w:val="both"/>
              <w:rPr>
                <w:highlight w:val="yellow"/>
              </w:rPr>
            </w:pPr>
          </w:p>
        </w:tc>
        <w:tc>
          <w:tcPr>
            <w:tcW w:w="4285" w:type="dxa"/>
          </w:tcPr>
          <w:p w14:paraId="18102EAD" w14:textId="4315506A" w:rsidR="009B1BAC" w:rsidRPr="00263FD1" w:rsidRDefault="009B1BAC" w:rsidP="00924453">
            <w:pPr>
              <w:pStyle w:val="Tab"/>
            </w:pPr>
          </w:p>
        </w:tc>
      </w:tr>
      <w:tr w:rsidR="009B1BAC" w:rsidRPr="001D7086" w14:paraId="58BDC00D" w14:textId="77777777" w:rsidTr="00924453">
        <w:trPr>
          <w:cantSplit/>
          <w:trHeight w:val="283"/>
        </w:trPr>
        <w:tc>
          <w:tcPr>
            <w:tcW w:w="4534" w:type="dxa"/>
          </w:tcPr>
          <w:p w14:paraId="5FE9D906" w14:textId="77777777" w:rsidR="009B1BAC" w:rsidRPr="001D7086" w:rsidRDefault="009B1BAC" w:rsidP="00924453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  <w:highlight w:val="yellow"/>
            </w:rPr>
            <w:id w:val="167442002"/>
            <w:placeholder>
              <w:docPart w:val="111F22F33DBF455D9693DD77D7C5341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37B23E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9B1BAC" w:rsidRPr="001D7086" w14:paraId="57D214B0" w14:textId="77777777" w:rsidTr="00924453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27D902A" w14:textId="77777777" w:rsidR="009B1BAC" w:rsidRPr="001D7086" w:rsidRDefault="009B1BAC" w:rsidP="00924453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  <w:highlight w:val="yellow"/>
            </w:rPr>
            <w:id w:val="287014963"/>
            <w:placeholder>
              <w:docPart w:val="DF84CF51DB09412C80A05158CEA81DB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6103BC7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  <w:tr w:rsidR="009B1BAC" w:rsidRPr="001D7086" w14:paraId="4A4E5E42" w14:textId="77777777" w:rsidTr="00924453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31709B26" w14:textId="77777777" w:rsidR="009B1BAC" w:rsidRPr="001D7086" w:rsidRDefault="009B1BAC" w:rsidP="00924453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  <w:highlight w:val="yellow"/>
            </w:rPr>
            <w:id w:val="-2018684378"/>
            <w:placeholder>
              <w:docPart w:val="79E07F04330C422C9E25DA7E7D09B8D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7FCDA45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číslo</w:t>
                </w:r>
              </w:p>
            </w:tc>
          </w:sdtContent>
        </w:sdt>
      </w:tr>
      <w:tr w:rsidR="009B1BAC" w:rsidRPr="001D7086" w14:paraId="1FB6FD90" w14:textId="77777777" w:rsidTr="00924453">
        <w:trPr>
          <w:cantSplit/>
          <w:trHeight w:val="283"/>
        </w:trPr>
        <w:tc>
          <w:tcPr>
            <w:tcW w:w="4534" w:type="dxa"/>
          </w:tcPr>
          <w:p w14:paraId="3B82F7F9" w14:textId="77777777" w:rsidR="009B1BAC" w:rsidRPr="001D7086" w:rsidRDefault="009B1BAC" w:rsidP="00924453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  <w:highlight w:val="yellow"/>
            </w:rPr>
            <w:id w:val="-879627324"/>
            <w:placeholder>
              <w:docPart w:val="6D54A6E87C9E49F88C731514DCF9C1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A6FD7D0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9B1BAC" w:rsidRPr="001D7086" w14:paraId="1158A754" w14:textId="77777777" w:rsidTr="00924453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A2A3D3A" w14:textId="77777777" w:rsidR="009B1BAC" w:rsidRPr="001D7086" w:rsidRDefault="009B1BAC" w:rsidP="00924453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  <w:highlight w:val="yellow"/>
            </w:rPr>
            <w:id w:val="593987043"/>
            <w:placeholder>
              <w:docPart w:val="A06A474CC1C64CDFBA0DC9EB3819ABC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17BB196" w14:textId="77777777" w:rsidR="009B1BAC" w:rsidRPr="00540B4E" w:rsidRDefault="009B1BAC" w:rsidP="00924453">
                <w:pPr>
                  <w:pStyle w:val="Tab"/>
                  <w:rPr>
                    <w:highlight w:val="yellow"/>
                  </w:rPr>
                </w:pPr>
                <w:r w:rsidRPr="00540B4E">
                  <w:rPr>
                    <w:rStyle w:val="Zstupntext"/>
                    <w:highlight w:val="yellow"/>
                  </w:rPr>
                  <w:t>zadejte text</w:t>
                </w:r>
              </w:p>
            </w:tc>
          </w:sdtContent>
        </w:sdt>
      </w:tr>
    </w:tbl>
    <w:p w14:paraId="0D62BF2B" w14:textId="77777777" w:rsidR="009B1BAC" w:rsidRDefault="009B1BAC" w:rsidP="00CF34FA">
      <w:pPr>
        <w:rPr>
          <w:highlight w:val="yellow"/>
        </w:rPr>
      </w:pPr>
    </w:p>
    <w:p w14:paraId="35C66BDC" w14:textId="77777777" w:rsidR="00C74940" w:rsidRPr="00D8328C" w:rsidRDefault="00C74940" w:rsidP="00C74940">
      <w:pPr>
        <w:pStyle w:val="Nadpis1"/>
        <w:numPr>
          <w:ilvl w:val="0"/>
          <w:numId w:val="0"/>
        </w:numPr>
        <w:ind w:left="284" w:hanging="284"/>
      </w:pPr>
      <w:r w:rsidRPr="00D8328C">
        <w:t>G.</w:t>
      </w:r>
      <w:r w:rsidRPr="00D8328C">
        <w:tab/>
        <w:t>Prohlášení k zadávací dokumentaci</w:t>
      </w:r>
    </w:p>
    <w:p w14:paraId="1824A4C6" w14:textId="77777777" w:rsidR="00C74940" w:rsidRPr="00D8328C" w:rsidRDefault="00C74940" w:rsidP="00C74940">
      <w:pPr>
        <w:pStyle w:val="Odstnesl"/>
        <w:keepNext/>
        <w:numPr>
          <w:ilvl w:val="5"/>
          <w:numId w:val="2"/>
        </w:numPr>
        <w:ind w:left="284" w:firstLine="0"/>
      </w:pPr>
      <w:r w:rsidRPr="00D8328C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0D20F34" w14:textId="77777777" w:rsidR="00C74940" w:rsidRDefault="00C74940" w:rsidP="00C74940">
      <w:pPr>
        <w:keepNext/>
      </w:pPr>
    </w:p>
    <w:p w14:paraId="519EDA5C" w14:textId="259E1E7A" w:rsidR="00314BAA" w:rsidRDefault="00314BAA" w:rsidP="006F7CD4">
      <w:pPr>
        <w:keepNext/>
      </w:pPr>
    </w:p>
    <w:p w14:paraId="3E03E6F7" w14:textId="36C077DC" w:rsidR="00C74940" w:rsidRDefault="00C74940" w:rsidP="006F7CD4">
      <w:pPr>
        <w:keepNext/>
      </w:pPr>
    </w:p>
    <w:p w14:paraId="10C2FC81" w14:textId="235DA294" w:rsidR="00C74940" w:rsidRDefault="00C74940" w:rsidP="006F7CD4">
      <w:pPr>
        <w:keepNext/>
      </w:pPr>
    </w:p>
    <w:p w14:paraId="5A32C6B4" w14:textId="77777777" w:rsidR="00C74940" w:rsidRDefault="00C74940" w:rsidP="006F7CD4">
      <w:pPr>
        <w:keepNext/>
      </w:pPr>
    </w:p>
    <w:p w14:paraId="6C0B6CB7" w14:textId="2488F2F4" w:rsidR="00314BAA" w:rsidRDefault="00C055CE" w:rsidP="00E5069D">
      <w:pPr>
        <w:keepNext/>
        <w:ind w:left="709"/>
      </w:pPr>
      <w:r>
        <w:t xml:space="preserve">V </w:t>
      </w:r>
      <w:r w:rsidRPr="00540B4E">
        <w:rPr>
          <w:highlight w:val="yellow"/>
        </w:rPr>
        <w:t>………</w:t>
      </w:r>
      <w:r w:rsidR="002A6200" w:rsidRPr="00540B4E">
        <w:rPr>
          <w:highlight w:val="yellow"/>
        </w:rPr>
        <w:t>……………………</w:t>
      </w:r>
      <w:r w:rsidRPr="00540B4E">
        <w:rPr>
          <w:highlight w:val="yellow"/>
        </w:rPr>
        <w:t>…,</w:t>
      </w:r>
      <w:r>
        <w:t xml:space="preserve"> dne </w:t>
      </w:r>
      <w:r w:rsidRPr="00540B4E">
        <w:rPr>
          <w:highlight w:val="yellow"/>
        </w:rPr>
        <w:t>…</w:t>
      </w:r>
      <w:r w:rsidR="002A6200" w:rsidRPr="00540B4E">
        <w:rPr>
          <w:highlight w:val="yellow"/>
        </w:rPr>
        <w:t>………</w:t>
      </w:r>
      <w:proofErr w:type="gramStart"/>
      <w:r w:rsidR="002A6200" w:rsidRPr="00540B4E">
        <w:rPr>
          <w:highlight w:val="yellow"/>
        </w:rPr>
        <w:t>…….</w:t>
      </w:r>
      <w:proofErr w:type="gramEnd"/>
      <w:r w:rsidRPr="00540B4E">
        <w:rPr>
          <w:highlight w:val="yellow"/>
        </w:rPr>
        <w:t>……</w:t>
      </w:r>
    </w:p>
    <w:p w14:paraId="60F16785" w14:textId="77777777" w:rsidR="00E5069D" w:rsidRDefault="00E5069D" w:rsidP="00E5069D">
      <w:pPr>
        <w:keepNext/>
        <w:ind w:left="709"/>
      </w:pP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DE352" w14:textId="77777777" w:rsidR="0015670A" w:rsidRDefault="0015670A" w:rsidP="00544D40">
      <w:pPr>
        <w:spacing w:after="0"/>
      </w:pPr>
      <w:r>
        <w:separator/>
      </w:r>
    </w:p>
    <w:p w14:paraId="11367AC9" w14:textId="77777777" w:rsidR="0015670A" w:rsidRDefault="0015670A"/>
    <w:p w14:paraId="72113B1F" w14:textId="77777777" w:rsidR="0015670A" w:rsidRDefault="0015670A"/>
  </w:endnote>
  <w:endnote w:type="continuationSeparator" w:id="0">
    <w:p w14:paraId="5A0DE291" w14:textId="77777777" w:rsidR="0015670A" w:rsidRDefault="0015670A" w:rsidP="00544D40">
      <w:pPr>
        <w:spacing w:after="0"/>
      </w:pPr>
      <w:r>
        <w:continuationSeparator/>
      </w:r>
    </w:p>
    <w:p w14:paraId="61B9C750" w14:textId="77777777" w:rsidR="0015670A" w:rsidRDefault="0015670A"/>
    <w:p w14:paraId="2F2044D2" w14:textId="77777777" w:rsidR="0015670A" w:rsidRDefault="0015670A"/>
  </w:endnote>
  <w:endnote w:type="continuationNotice" w:id="1">
    <w:p w14:paraId="199C774C" w14:textId="77777777" w:rsidR="0015670A" w:rsidRDefault="0015670A">
      <w:pPr>
        <w:spacing w:after="0"/>
      </w:pPr>
    </w:p>
    <w:p w14:paraId="22995B9A" w14:textId="77777777" w:rsidR="0015670A" w:rsidRDefault="0015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F523" w14:textId="77777777" w:rsidR="0015670A" w:rsidRDefault="0015670A" w:rsidP="00544D40">
      <w:pPr>
        <w:spacing w:after="0"/>
      </w:pPr>
      <w:r>
        <w:separator/>
      </w:r>
    </w:p>
  </w:footnote>
  <w:footnote w:type="continuationSeparator" w:id="0">
    <w:p w14:paraId="49CF3360" w14:textId="77777777" w:rsidR="0015670A" w:rsidRDefault="0015670A" w:rsidP="00544D40">
      <w:pPr>
        <w:spacing w:after="0"/>
      </w:pPr>
      <w:r>
        <w:continuationSeparator/>
      </w:r>
    </w:p>
  </w:footnote>
  <w:footnote w:type="continuationNotice" w:id="1">
    <w:p w14:paraId="773FC12D" w14:textId="77777777" w:rsidR="0015670A" w:rsidRPr="0058198B" w:rsidRDefault="0015670A" w:rsidP="0058198B">
      <w:pPr>
        <w:pStyle w:val="Zpat"/>
      </w:pPr>
    </w:p>
  </w:footnote>
  <w:footnote w:id="2">
    <w:p w14:paraId="166C7B0E" w14:textId="3B89630C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4A609BBF" w:rsidR="000A426B" w:rsidRPr="00C90656" w:rsidRDefault="000A426B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</w:p>
      </w:tc>
      <w:tc>
        <w:tcPr>
          <w:tcW w:w="1701" w:type="dxa"/>
        </w:tcPr>
        <w:p w14:paraId="68AE6170" w14:textId="7743CC6B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A62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5A95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5670A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874CC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F4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49AC"/>
    <w:rsid w:val="004354A5"/>
    <w:rsid w:val="00435F4B"/>
    <w:rsid w:val="00440AB0"/>
    <w:rsid w:val="004424C5"/>
    <w:rsid w:val="00443D7C"/>
    <w:rsid w:val="004442E0"/>
    <w:rsid w:val="004506AD"/>
    <w:rsid w:val="0045173A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B4E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928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24FE"/>
    <w:rsid w:val="007D47A1"/>
    <w:rsid w:val="007E0C64"/>
    <w:rsid w:val="007E18C7"/>
    <w:rsid w:val="007E19C5"/>
    <w:rsid w:val="007E2C04"/>
    <w:rsid w:val="007E3E14"/>
    <w:rsid w:val="007E5B49"/>
    <w:rsid w:val="007E78D4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17A6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6AE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46BD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099F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1BAC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940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2191"/>
    <w:rsid w:val="00D6592F"/>
    <w:rsid w:val="00D6763A"/>
    <w:rsid w:val="00D72BBA"/>
    <w:rsid w:val="00D76FD5"/>
    <w:rsid w:val="00D811E0"/>
    <w:rsid w:val="00D81983"/>
    <w:rsid w:val="00D8248B"/>
    <w:rsid w:val="00D8328C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052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A6380"/>
    <w:rsid w:val="00FB0116"/>
    <w:rsid w:val="00FB0C26"/>
    <w:rsid w:val="00FB1570"/>
    <w:rsid w:val="00FB5456"/>
    <w:rsid w:val="00FB5C7F"/>
    <w:rsid w:val="00FB6471"/>
    <w:rsid w:val="00FC0BD8"/>
    <w:rsid w:val="00FC4384"/>
    <w:rsid w:val="00FC4558"/>
    <w:rsid w:val="00FD063F"/>
    <w:rsid w:val="00FD1C66"/>
    <w:rsid w:val="00FD4152"/>
    <w:rsid w:val="00FD5E21"/>
    <w:rsid w:val="00FD68EE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3A090A5A954958A8EE2580202D0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77A0A-DE60-48D0-8845-4210019381CB}"/>
      </w:docPartPr>
      <w:docPartBody>
        <w:p w:rsidR="00251C77" w:rsidRDefault="00345C63" w:rsidP="00345C63">
          <w:pPr>
            <w:pStyle w:val="F53A090A5A954958A8EE2580202D0B5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0775B169AD4D57B530073D4CD8B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853C2-6E32-4E9C-BE8D-630CA20229EA}"/>
      </w:docPartPr>
      <w:docPartBody>
        <w:p w:rsidR="00251C77" w:rsidRDefault="00345C63" w:rsidP="00345C63">
          <w:pPr>
            <w:pStyle w:val="510775B169AD4D57B530073D4CD8B1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765C41CAB0D4CD296340E7889127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F0F50-AC50-4C04-ACD0-19F0F08786B2}"/>
      </w:docPartPr>
      <w:docPartBody>
        <w:p w:rsidR="00251C77" w:rsidRDefault="00345C63" w:rsidP="00345C63">
          <w:pPr>
            <w:pStyle w:val="4765C41CAB0D4CD296340E78891275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1F22F33DBF455D9693DD77D7C53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D0F05-4CE2-4C11-B5EE-9BA1B35C24B9}"/>
      </w:docPartPr>
      <w:docPartBody>
        <w:p w:rsidR="00251C77" w:rsidRDefault="00345C63" w:rsidP="00345C63">
          <w:pPr>
            <w:pStyle w:val="111F22F33DBF455D9693DD77D7C534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F84CF51DB09412C80A05158CEA81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125B3-9259-455A-B874-C4FA03F4B42C}"/>
      </w:docPartPr>
      <w:docPartBody>
        <w:p w:rsidR="00251C77" w:rsidRDefault="00345C63" w:rsidP="00345C63">
          <w:pPr>
            <w:pStyle w:val="DF84CF51DB09412C80A05158CEA81D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07F04330C422C9E25DA7E7D09B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DD283-E71E-43C3-80D4-5C451E5F74EF}"/>
      </w:docPartPr>
      <w:docPartBody>
        <w:p w:rsidR="00251C77" w:rsidRDefault="00345C63" w:rsidP="00345C63">
          <w:pPr>
            <w:pStyle w:val="79E07F04330C422C9E25DA7E7D09B8D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D54A6E87C9E49F88C731514DCF9C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757E2-5A1E-4D9F-A75F-D60E18CE8686}"/>
      </w:docPartPr>
      <w:docPartBody>
        <w:p w:rsidR="00251C77" w:rsidRDefault="00345C63" w:rsidP="00345C63">
          <w:pPr>
            <w:pStyle w:val="6D54A6E87C9E49F88C731514DCF9C1F9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A06A474CC1C64CDFBA0DC9EB3819A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F1953-AB84-4B51-8D05-4F361EFBF626}"/>
      </w:docPartPr>
      <w:docPartBody>
        <w:p w:rsidR="00251C77" w:rsidRDefault="00345C63" w:rsidP="00345C63">
          <w:pPr>
            <w:pStyle w:val="A06A474CC1C64CDFBA0DC9EB3819AB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072A62"/>
    <w:rsid w:val="00090C96"/>
    <w:rsid w:val="001132FA"/>
    <w:rsid w:val="001E5BC4"/>
    <w:rsid w:val="00251C77"/>
    <w:rsid w:val="002558F2"/>
    <w:rsid w:val="00281E4A"/>
    <w:rsid w:val="00345C63"/>
    <w:rsid w:val="003874CC"/>
    <w:rsid w:val="00462905"/>
    <w:rsid w:val="00536EAC"/>
    <w:rsid w:val="00561E98"/>
    <w:rsid w:val="00591F35"/>
    <w:rsid w:val="005B2C4F"/>
    <w:rsid w:val="0063050C"/>
    <w:rsid w:val="0069154B"/>
    <w:rsid w:val="006B014B"/>
    <w:rsid w:val="00813DB1"/>
    <w:rsid w:val="00897607"/>
    <w:rsid w:val="008F0397"/>
    <w:rsid w:val="008F46BD"/>
    <w:rsid w:val="00994477"/>
    <w:rsid w:val="00A727F6"/>
    <w:rsid w:val="00AC41D7"/>
    <w:rsid w:val="00AD1957"/>
    <w:rsid w:val="00B31841"/>
    <w:rsid w:val="00C014FF"/>
    <w:rsid w:val="00C24959"/>
    <w:rsid w:val="00C27BA3"/>
    <w:rsid w:val="00CD5041"/>
    <w:rsid w:val="00D237A2"/>
    <w:rsid w:val="00DE3017"/>
    <w:rsid w:val="00DE31EB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45C63"/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F53A090A5A954958A8EE2580202D0B50">
    <w:name w:val="F53A090A5A954958A8EE2580202D0B50"/>
    <w:rsid w:val="00345C63"/>
    <w:pPr>
      <w:spacing w:after="160" w:line="259" w:lineRule="auto"/>
    </w:pPr>
  </w:style>
  <w:style w:type="paragraph" w:customStyle="1" w:styleId="510775B169AD4D57B530073D4CD8B148">
    <w:name w:val="510775B169AD4D57B530073D4CD8B148"/>
    <w:rsid w:val="00345C63"/>
    <w:pPr>
      <w:spacing w:after="160" w:line="259" w:lineRule="auto"/>
    </w:pPr>
  </w:style>
  <w:style w:type="paragraph" w:customStyle="1" w:styleId="4765C41CAB0D4CD296340E78891275FB">
    <w:name w:val="4765C41CAB0D4CD296340E78891275FB"/>
    <w:rsid w:val="00345C63"/>
    <w:pPr>
      <w:spacing w:after="160" w:line="259" w:lineRule="auto"/>
    </w:pPr>
  </w:style>
  <w:style w:type="paragraph" w:customStyle="1" w:styleId="111F22F33DBF455D9693DD77D7C53411">
    <w:name w:val="111F22F33DBF455D9693DD77D7C53411"/>
    <w:rsid w:val="00345C63"/>
    <w:pPr>
      <w:spacing w:after="160" w:line="259" w:lineRule="auto"/>
    </w:pPr>
  </w:style>
  <w:style w:type="paragraph" w:customStyle="1" w:styleId="DF84CF51DB09412C80A05158CEA81DB8">
    <w:name w:val="DF84CF51DB09412C80A05158CEA81DB8"/>
    <w:rsid w:val="00345C63"/>
    <w:pPr>
      <w:spacing w:after="160" w:line="259" w:lineRule="auto"/>
    </w:pPr>
  </w:style>
  <w:style w:type="paragraph" w:customStyle="1" w:styleId="79E07F04330C422C9E25DA7E7D09B8D0">
    <w:name w:val="79E07F04330C422C9E25DA7E7D09B8D0"/>
    <w:rsid w:val="00345C63"/>
    <w:pPr>
      <w:spacing w:after="160" w:line="259" w:lineRule="auto"/>
    </w:pPr>
  </w:style>
  <w:style w:type="paragraph" w:customStyle="1" w:styleId="6D54A6E87C9E49F88C731514DCF9C1F9">
    <w:name w:val="6D54A6E87C9E49F88C731514DCF9C1F9"/>
    <w:rsid w:val="00345C63"/>
    <w:pPr>
      <w:spacing w:after="160" w:line="259" w:lineRule="auto"/>
    </w:pPr>
  </w:style>
  <w:style w:type="paragraph" w:customStyle="1" w:styleId="A06A474CC1C64CDFBA0DC9EB3819ABCD">
    <w:name w:val="A06A474CC1C64CDFBA0DC9EB3819ABCD"/>
    <w:rsid w:val="00345C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0F10-3D32-4B9A-ABE5-08E0201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Václav Benedikt</cp:lastModifiedBy>
  <cp:revision>2</cp:revision>
  <cp:lastPrinted>2018-09-11T11:52:00Z</cp:lastPrinted>
  <dcterms:created xsi:type="dcterms:W3CDTF">2025-04-11T15:00:00Z</dcterms:created>
  <dcterms:modified xsi:type="dcterms:W3CDTF">2025-04-11T15:00:00Z</dcterms:modified>
</cp:coreProperties>
</file>