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A03328" w:rsidTr="00E04326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03328" w:rsidRDefault="00A0332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Název životní situace</w:t>
            </w:r>
          </w:p>
        </w:tc>
      </w:tr>
      <w:tr w:rsidR="00A03328" w:rsidTr="00E04326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328" w:rsidRPr="00791BD6" w:rsidRDefault="00A03328" w:rsidP="00791BD6">
            <w:pPr>
              <w:rPr>
                <w:rFonts w:ascii="Arial" w:hAnsi="Arial" w:cs="Arial"/>
                <w:b/>
              </w:rPr>
            </w:pPr>
            <w:r w:rsidRPr="00791BD6">
              <w:rPr>
                <w:rFonts w:ascii="Arial" w:hAnsi="Arial" w:cs="Arial"/>
                <w:b/>
              </w:rPr>
              <w:t xml:space="preserve">VÝDEJ  DAT  Z REGISTRU </w:t>
            </w:r>
            <w:r w:rsidR="00791BD6">
              <w:rPr>
                <w:rFonts w:ascii="Arial" w:hAnsi="Arial" w:cs="Arial"/>
                <w:b/>
              </w:rPr>
              <w:t>SILNIČNÍCH</w:t>
            </w:r>
            <w:r w:rsidRPr="00791BD6">
              <w:rPr>
                <w:rFonts w:ascii="Arial" w:hAnsi="Arial" w:cs="Arial"/>
                <w:b/>
              </w:rPr>
              <w:t xml:space="preserve"> VOZIDEL</w:t>
            </w:r>
          </w:p>
        </w:tc>
      </w:tr>
      <w:tr w:rsidR="00A03328" w:rsidTr="00E04326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03328" w:rsidRDefault="00A033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Základní informace k životní situaci</w:t>
            </w:r>
          </w:p>
        </w:tc>
      </w:tr>
      <w:tr w:rsidR="00A03328" w:rsidTr="00E04326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D96" w:rsidRDefault="00AE6D9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Jedná se o poskytnutí údajů z registru vozidel, v případě že žadetel</w:t>
            </w:r>
          </w:p>
          <w:p w:rsidR="00AE6D96" w:rsidRPr="00AE6D96" w:rsidRDefault="00AE6D96" w:rsidP="00AE6D96">
            <w:pPr>
              <w:pStyle w:val="Odstavecseseznamem"/>
              <w:numPr>
                <w:ilvl w:val="0"/>
                <w:numId w:val="1"/>
              </w:num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prokáže právní zájem na poskytnutí údajů nebo</w:t>
            </w:r>
          </w:p>
          <w:p w:rsidR="00AE6D96" w:rsidRPr="00AE6D96" w:rsidRDefault="00AE6D96" w:rsidP="00AE6D96">
            <w:pPr>
              <w:pStyle w:val="Odstavecseseznamem"/>
              <w:numPr>
                <w:ilvl w:val="0"/>
                <w:numId w:val="1"/>
              </w:num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je vlastníkem nebo provozovatelem tohoto vozidla,jedná-li se o údaje k tomuto vozidlu</w:t>
            </w:r>
          </w:p>
          <w:p w:rsidR="00A03328" w:rsidRDefault="00AE6D96" w:rsidP="00AE6D96">
            <w:pPr>
              <w:pStyle w:val="Odstavecseseznamem"/>
              <w:numPr>
                <w:ilvl w:val="0"/>
                <w:numId w:val="1"/>
              </w:num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orgánům veřejné moci</w:t>
            </w:r>
            <w:r w:rsidR="00A03328" w:rsidRPr="00AE6D96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</w:tr>
      <w:tr w:rsidR="00A03328" w:rsidTr="00E04326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03328" w:rsidRDefault="00A033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Kdo je oprávněn v této věci jednat</w:t>
            </w:r>
          </w:p>
        </w:tc>
      </w:tr>
      <w:tr w:rsidR="00A03328" w:rsidTr="00E04326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328" w:rsidRDefault="00AE6D96" w:rsidP="00AE6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Oprávnění k jednání má vlastník nebo provozovatel silničního vozidla. V případě jednání na základě plné moci nemusí být tato úředně ověřena.</w:t>
            </w:r>
          </w:p>
        </w:tc>
      </w:tr>
      <w:tr w:rsidR="00A03328" w:rsidTr="00E04326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03328" w:rsidRDefault="00A033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podmínky a postup pro řešení životní situace</w:t>
            </w:r>
          </w:p>
        </w:tc>
      </w:tr>
      <w:tr w:rsidR="00A03328" w:rsidTr="00E04326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328" w:rsidRDefault="00A03328" w:rsidP="00475E9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Musí být prokázán právní zájem na výdej uvedených dat v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 případě potřeby zjištění vlastníka, popřípadě provozovatele silničního vozidla.</w:t>
            </w:r>
          </w:p>
        </w:tc>
      </w:tr>
      <w:tr w:rsidR="00A03328" w:rsidTr="00E04326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03328" w:rsidRDefault="00A033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Jakým způsobem zahájit řešení životní situace</w:t>
            </w:r>
          </w:p>
        </w:tc>
      </w:tr>
      <w:tr w:rsidR="00A03328" w:rsidTr="00E04326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328" w:rsidRDefault="00A03328" w:rsidP="00475E9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Podáním žádosti na úřadě</w:t>
            </w:r>
            <w:r w:rsidR="00475E94">
              <w:rPr>
                <w:rFonts w:ascii="Arial" w:hAnsi="Arial" w:cs="Arial"/>
                <w:noProof/>
                <w:sz w:val="20"/>
                <w:szCs w:val="20"/>
              </w:rPr>
              <w:t xml:space="preserve"> nebo elektronicky na www.portaldopravy.cz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</w:tr>
      <w:tr w:rsidR="00A03328" w:rsidTr="00E04326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03328" w:rsidRDefault="00A033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 které instituci životní situaci řešit</w:t>
            </w:r>
          </w:p>
        </w:tc>
      </w:tr>
      <w:tr w:rsidR="00A03328" w:rsidTr="00E04326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328" w:rsidRDefault="00A03328" w:rsidP="00475E9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Na kterémkoliv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úřadě obce s rozšířenou působností</w:t>
            </w:r>
            <w:r w:rsidR="00475E94">
              <w:rPr>
                <w:rFonts w:ascii="Arial" w:hAnsi="Arial" w:cs="Arial"/>
                <w:sz w:val="20"/>
                <w:szCs w:val="20"/>
              </w:rPr>
              <w:t xml:space="preserve"> v České republice.</w:t>
            </w:r>
          </w:p>
        </w:tc>
      </w:tr>
      <w:tr w:rsidR="00A03328" w:rsidTr="00E04326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03328" w:rsidRDefault="00A033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Kde, s kým a kdy životní situaci řešit v Karlových Varech</w:t>
            </w:r>
          </w:p>
        </w:tc>
      </w:tr>
      <w:tr w:rsidR="00A03328" w:rsidTr="00E04326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328" w:rsidRDefault="00A03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MM Karlovy Vary U Spořitelny 2 - odbor dopravy - oddělení dopravně správních agend 1.</w:t>
            </w:r>
            <w:r w:rsidR="009F6AD4">
              <w:rPr>
                <w:rFonts w:ascii="Arial" w:hAnsi="Arial" w:cs="Arial"/>
                <w:sz w:val="20"/>
                <w:szCs w:val="20"/>
              </w:rPr>
              <w:t xml:space="preserve"> patro</w:t>
            </w:r>
          </w:p>
          <w:p w:rsidR="00A03328" w:rsidRDefault="009F6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přepážky č. 1, 2, 3, 4, </w:t>
            </w:r>
            <w:r w:rsidR="00A03328">
              <w:rPr>
                <w:rFonts w:ascii="Arial" w:hAnsi="Arial" w:cs="Arial"/>
                <w:sz w:val="20"/>
                <w:szCs w:val="20"/>
              </w:rPr>
              <w:t>5, 6, 7, 8</w:t>
            </w:r>
          </w:p>
          <w:p w:rsidR="00A03328" w:rsidRDefault="00A03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úřední hodiny: pondělí a středa  8.00-12.00, 13.00-17.00, úterý a čtvrtek 8.00-12.00, 13.00-14.00 hod., pátek od 8.00 do 12.00 hod.</w:t>
            </w:r>
          </w:p>
          <w:p w:rsidR="00A03328" w:rsidRDefault="00A03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paní M</w:t>
            </w:r>
            <w:r w:rsidR="00FD7893">
              <w:rPr>
                <w:rFonts w:ascii="Arial" w:hAnsi="Arial" w:cs="Arial"/>
                <w:sz w:val="20"/>
                <w:szCs w:val="20"/>
              </w:rPr>
              <w:t xml:space="preserve">onika Malecká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tel: 353 152 671</w:t>
            </w:r>
          </w:p>
          <w:p w:rsidR="00A03328" w:rsidRDefault="00FD78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paní Magdalena Matoušková.     </w:t>
            </w:r>
            <w:r w:rsidR="00A033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A03328">
              <w:rPr>
                <w:rFonts w:ascii="Arial" w:hAnsi="Arial" w:cs="Arial"/>
                <w:sz w:val="20"/>
                <w:szCs w:val="20"/>
              </w:rPr>
              <w:t>tel</w:t>
            </w:r>
            <w:proofErr w:type="gramEnd"/>
            <w:r w:rsidR="00A03328">
              <w:rPr>
                <w:rFonts w:ascii="Arial" w:hAnsi="Arial" w:cs="Arial"/>
                <w:sz w:val="20"/>
                <w:szCs w:val="20"/>
              </w:rPr>
              <w:t>: 353 152 672</w:t>
            </w:r>
          </w:p>
          <w:p w:rsidR="00A03328" w:rsidRDefault="00A03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  Petr </w:t>
            </w:r>
            <w:r w:rsidR="00FD7893">
              <w:rPr>
                <w:rFonts w:ascii="Arial" w:hAnsi="Arial" w:cs="Arial"/>
                <w:sz w:val="20"/>
                <w:szCs w:val="20"/>
              </w:rPr>
              <w:t xml:space="preserve">Chvapil                        </w:t>
            </w:r>
            <w:r w:rsidR="00C67984">
              <w:rPr>
                <w:rFonts w:ascii="Arial" w:hAnsi="Arial" w:cs="Arial"/>
                <w:sz w:val="20"/>
                <w:szCs w:val="20"/>
              </w:rPr>
              <w:t xml:space="preserve"> t</w:t>
            </w:r>
            <w:r>
              <w:rPr>
                <w:rFonts w:ascii="Arial" w:hAnsi="Arial" w:cs="Arial"/>
                <w:sz w:val="20"/>
                <w:szCs w:val="20"/>
              </w:rPr>
              <w:t>el: 353 152 673</w:t>
            </w:r>
          </w:p>
          <w:p w:rsidR="00A03328" w:rsidRDefault="00A03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  Bc. Martin Burky</w:t>
            </w:r>
            <w:r w:rsidR="00FD7893">
              <w:rPr>
                <w:rFonts w:ascii="Arial" w:hAnsi="Arial" w:cs="Arial"/>
                <w:sz w:val="20"/>
                <w:szCs w:val="20"/>
              </w:rPr>
              <w:t xml:space="preserve">t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tel: 353 152 674</w:t>
            </w:r>
          </w:p>
          <w:p w:rsidR="00A03328" w:rsidRDefault="00A03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paní Jarmila De Stefanisová        tel: 353 152 675</w:t>
            </w:r>
          </w:p>
          <w:p w:rsidR="00A03328" w:rsidRDefault="00A03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 </w:t>
            </w:r>
            <w:r w:rsidR="00FD7893">
              <w:rPr>
                <w:rFonts w:ascii="Arial" w:hAnsi="Arial" w:cs="Arial"/>
                <w:sz w:val="20"/>
                <w:szCs w:val="20"/>
              </w:rPr>
              <w:t>Bc.</w:t>
            </w:r>
            <w:r>
              <w:rPr>
                <w:rFonts w:ascii="Arial" w:hAnsi="Arial" w:cs="Arial"/>
                <w:sz w:val="20"/>
                <w:szCs w:val="20"/>
              </w:rPr>
              <w:t xml:space="preserve"> Antonín Novák</w:t>
            </w:r>
            <w:r w:rsidR="00791BD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tel: 353 152 678</w:t>
            </w:r>
          </w:p>
          <w:p w:rsidR="00A03328" w:rsidRDefault="00A03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paní Bc.</w:t>
            </w:r>
            <w:r w:rsidR="009F6AD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Michaela Brátková         tel. 353 152</w:t>
            </w:r>
            <w:r w:rsidR="00C67984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664</w:t>
            </w:r>
          </w:p>
          <w:p w:rsidR="00C67984" w:rsidRPr="009F6AD4" w:rsidRDefault="00C67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 Jiří Weithaler                         tel. 353 152665</w:t>
            </w:r>
          </w:p>
        </w:tc>
      </w:tr>
      <w:tr w:rsidR="00A03328" w:rsidTr="00E04326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03328" w:rsidRDefault="00A033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doklady je nutné mít s sebou</w:t>
            </w:r>
          </w:p>
        </w:tc>
      </w:tr>
      <w:tr w:rsidR="00A03328" w:rsidTr="00E04326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328" w:rsidRDefault="00A0332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1.vyplněnou a podepsanou žádost </w:t>
            </w:r>
            <w:r w:rsidR="00475E94">
              <w:rPr>
                <w:rFonts w:ascii="Arial" w:hAnsi="Arial" w:cs="Arial"/>
                <w:noProof/>
                <w:sz w:val="20"/>
                <w:szCs w:val="20"/>
              </w:rPr>
              <w:t>o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výdej dat z registru vozidel</w:t>
            </w:r>
          </w:p>
          <w:p w:rsidR="00A03328" w:rsidRDefault="00A0332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2. doklad totožnosti, u cizinců je nutný cestovní pas, nebo doklad o pobytu s fotografií</w:t>
            </w:r>
          </w:p>
          <w:p w:rsidR="00A03328" w:rsidRPr="009F6AD4" w:rsidRDefault="00475E94" w:rsidP="004E4117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A03328">
              <w:rPr>
                <w:rFonts w:ascii="Arial" w:hAnsi="Arial" w:cs="Arial"/>
                <w:noProof/>
                <w:sz w:val="20"/>
                <w:szCs w:val="20"/>
              </w:rPr>
              <w:t>. případně listinu osvědčující oprávnění jednat jménem jiné osoby – plná moc</w:t>
            </w:r>
            <w:r w:rsidR="00FD7893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4E4117">
              <w:rPr>
                <w:rFonts w:ascii="Arial" w:hAnsi="Arial" w:cs="Arial"/>
                <w:noProof/>
                <w:sz w:val="20"/>
                <w:szCs w:val="20"/>
              </w:rPr>
              <w:t>-ne</w:t>
            </w:r>
            <w:r w:rsidR="00FD7893">
              <w:rPr>
                <w:rFonts w:ascii="Arial" w:hAnsi="Arial" w:cs="Arial"/>
                <w:noProof/>
                <w:sz w:val="20"/>
                <w:szCs w:val="20"/>
              </w:rPr>
              <w:t>ověřená</w:t>
            </w:r>
            <w:r w:rsidR="00A03328">
              <w:rPr>
                <w:rFonts w:ascii="Arial" w:hAnsi="Arial" w:cs="Arial"/>
                <w:noProof/>
                <w:sz w:val="20"/>
                <w:szCs w:val="20"/>
              </w:rPr>
              <w:t xml:space="preserve">. </w:t>
            </w:r>
          </w:p>
        </w:tc>
      </w:tr>
      <w:tr w:rsidR="00A03328" w:rsidTr="00E04326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03328" w:rsidRDefault="00A033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potřebné formuláře a kde jsou k dispozici</w:t>
            </w:r>
          </w:p>
        </w:tc>
      </w:tr>
      <w:tr w:rsidR="00A03328" w:rsidTr="00E04326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328" w:rsidRDefault="00A03328" w:rsidP="004E4117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Žadatel obdrží </w:t>
            </w:r>
            <w:r w:rsidR="004E4117">
              <w:rPr>
                <w:rFonts w:ascii="Arial" w:hAnsi="Arial" w:cs="Arial"/>
                <w:noProof/>
                <w:sz w:val="20"/>
                <w:szCs w:val="20"/>
              </w:rPr>
              <w:t>v budově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MM Karlovy Vary,</w:t>
            </w:r>
            <w:r w:rsidR="004E4117">
              <w:rPr>
                <w:rFonts w:ascii="Arial" w:hAnsi="Arial" w:cs="Arial"/>
                <w:noProof/>
                <w:sz w:val="20"/>
                <w:szCs w:val="20"/>
              </w:rPr>
              <w:t xml:space="preserve">registr vozidel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nebo </w:t>
            </w:r>
            <w:hyperlink r:id="rId5" w:history="1">
              <w:r w:rsidR="00475E94" w:rsidRPr="00FB7019">
                <w:rPr>
                  <w:rStyle w:val="Hypertextovodkaz"/>
                  <w:rFonts w:ascii="Arial" w:hAnsi="Arial" w:cs="Arial"/>
                  <w:noProof/>
                  <w:sz w:val="20"/>
                  <w:szCs w:val="20"/>
                </w:rPr>
                <w:t>http://www.mmkv.cz/</w:t>
              </w:r>
            </w:hyperlink>
            <w:r w:rsidR="00475E94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475E94">
              <w:br/>
            </w:r>
            <w:r w:rsidR="00475E94" w:rsidRPr="00791BD6">
              <w:rPr>
                <w:rFonts w:ascii="Arial" w:hAnsi="Arial" w:cs="Arial"/>
                <w:color w:val="000000"/>
                <w:sz w:val="20"/>
                <w:szCs w:val="20"/>
                <w:u w:val="single"/>
                <w:shd w:val="clear" w:color="auto" w:fill="FFFFFF"/>
              </w:rPr>
              <w:t>Žádost o výdej dat z registru silničních vozidel</w:t>
            </w:r>
          </w:p>
        </w:tc>
      </w:tr>
      <w:tr w:rsidR="00A03328" w:rsidTr="00E04326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03328" w:rsidRDefault="00A033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poplatky a jak je lze uhradit</w:t>
            </w:r>
          </w:p>
        </w:tc>
      </w:tr>
      <w:tr w:rsidR="00E04326" w:rsidTr="00E04326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326" w:rsidRDefault="00E04326" w:rsidP="00E0432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Správní poplatky jsou stanoveny dle zákona o správních poplatcích. </w:t>
            </w:r>
          </w:p>
          <w:p w:rsidR="00E04326" w:rsidRDefault="00E04326" w:rsidP="00E0432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Správní poplatek činí 50 Kč za zápis změnny RZ do dokladu</w:t>
            </w:r>
          </w:p>
          <w:p w:rsidR="00E04326" w:rsidRDefault="00E04326" w:rsidP="00E0432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Za ztrátu, zničení nebo odcizení RZ 200 Kč za kus</w:t>
            </w:r>
          </w:p>
          <w:p w:rsidR="00E04326" w:rsidRDefault="00E04326" w:rsidP="00E0432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Správní poplatky se platí v hotovosti nebo platební kartou při podání žádosti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  <w:tr w:rsidR="00E04326" w:rsidTr="00E04326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04326" w:rsidRDefault="00E04326" w:rsidP="00E043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lhůty pro vyřízení</w:t>
            </w:r>
          </w:p>
        </w:tc>
      </w:tr>
      <w:tr w:rsidR="00E04326" w:rsidTr="00E04326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326" w:rsidRDefault="00E04326" w:rsidP="00E0432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Věc se zpravidla vyřizuje na počkání, v komplikovanějších případech se postupuje dle zákona č.500/2004 Sb, správní řád, kde je obvyklá lhůta vyřízení stanovena do 30 dnů ode dne podání žádosti.</w:t>
            </w:r>
          </w:p>
        </w:tc>
      </w:tr>
      <w:tr w:rsidR="00E04326" w:rsidTr="00E04326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04326" w:rsidRDefault="00E04326" w:rsidP="00E043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Elektronická služba, kterou lze využít</w:t>
            </w:r>
          </w:p>
        </w:tc>
      </w:tr>
      <w:tr w:rsidR="00E04326" w:rsidTr="00E04326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326" w:rsidRPr="00791BD6" w:rsidRDefault="00E04326" w:rsidP="00E043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BD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Nově máte možnost prostřednictvím Portálu dopravy podávat elektronicky žádosti v rámci agendy silničních </w:t>
            </w:r>
            <w:proofErr w:type="spellStart"/>
            <w:proofErr w:type="gramStart"/>
            <w:r w:rsidRPr="00791BD6">
              <w:rPr>
                <w:rFonts w:ascii="Arial" w:hAnsi="Arial" w:cs="Arial"/>
                <w:color w:val="000000"/>
                <w:sz w:val="20"/>
                <w:szCs w:val="20"/>
              </w:rPr>
              <w:t>vozidel.Portál</w:t>
            </w:r>
            <w:proofErr w:type="spellEnd"/>
            <w:proofErr w:type="gramEnd"/>
            <w:r w:rsidRPr="0079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dopravy naleznete na adrese </w:t>
            </w:r>
            <w:hyperlink w:history="1">
              <w:r w:rsidRPr="00791BD6">
                <w:rPr>
                  <w:rStyle w:val="Hypertextovodkaz"/>
                  <w:rFonts w:ascii="Arial" w:hAnsi="Arial" w:cs="Arial"/>
                  <w:sz w:val="20"/>
                  <w:szCs w:val="20"/>
                </w:rPr>
                <w:t xml:space="preserve">www.portaldopravy.cz. </w:t>
              </w:r>
            </w:hyperlink>
            <w:r w:rsidR="006A6FD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Pr="00791BD6">
              <w:rPr>
                <w:rFonts w:ascii="Arial" w:hAnsi="Arial" w:cs="Arial"/>
                <w:color w:val="000000"/>
                <w:sz w:val="20"/>
                <w:szCs w:val="20"/>
              </w:rPr>
              <w:t xml:space="preserve">Pro přihlášení můžete využít bankovní identitu, mobilní klíč </w:t>
            </w:r>
            <w:proofErr w:type="spellStart"/>
            <w:r w:rsidRPr="00791BD6">
              <w:rPr>
                <w:rFonts w:ascii="Arial" w:hAnsi="Arial" w:cs="Arial"/>
                <w:color w:val="000000"/>
                <w:sz w:val="20"/>
                <w:szCs w:val="20"/>
              </w:rPr>
              <w:t>eGovernmentu</w:t>
            </w:r>
            <w:proofErr w:type="spellEnd"/>
            <w:r w:rsidRPr="00791BD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91BD6">
              <w:rPr>
                <w:rFonts w:ascii="Arial" w:hAnsi="Arial" w:cs="Arial"/>
                <w:color w:val="000000"/>
                <w:sz w:val="20"/>
                <w:szCs w:val="20"/>
              </w:rPr>
              <w:t>MojeID</w:t>
            </w:r>
            <w:proofErr w:type="spellEnd"/>
            <w:r w:rsidRPr="0079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a další prostředky pro ověření identity. </w:t>
            </w:r>
          </w:p>
        </w:tc>
      </w:tr>
      <w:tr w:rsidR="00E04326" w:rsidTr="00E04326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04326" w:rsidRPr="00791BD6" w:rsidRDefault="00E04326" w:rsidP="00E043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BD6">
              <w:rPr>
                <w:rFonts w:ascii="Arial" w:hAnsi="Arial" w:cs="Arial"/>
                <w:color w:val="000000"/>
                <w:sz w:val="20"/>
                <w:szCs w:val="20"/>
              </w:rPr>
              <w:t>Podle kterého právního předpisu se postupuje</w:t>
            </w:r>
          </w:p>
        </w:tc>
      </w:tr>
      <w:tr w:rsidR="00E04326" w:rsidTr="00E04326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326" w:rsidRPr="00791BD6" w:rsidRDefault="00E04326" w:rsidP="00E0432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791BD6">
              <w:rPr>
                <w:rFonts w:ascii="Arial" w:hAnsi="Arial" w:cs="Arial"/>
                <w:noProof/>
                <w:sz w:val="20"/>
                <w:szCs w:val="20"/>
              </w:rPr>
              <w:t>Zákon č. 56/2001 Sb., o podmínkách provozu na pozemních komunikacích</w:t>
            </w:r>
          </w:p>
          <w:p w:rsidR="00E04326" w:rsidRPr="00791BD6" w:rsidRDefault="00E04326" w:rsidP="00E0432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791BD6">
              <w:rPr>
                <w:rFonts w:ascii="Arial" w:hAnsi="Arial" w:cs="Arial"/>
                <w:noProof/>
                <w:sz w:val="20"/>
                <w:szCs w:val="20"/>
              </w:rPr>
              <w:t>Vyhláška č. 343/2001 Sb., o registraci vozidel</w:t>
            </w:r>
          </w:p>
          <w:p w:rsidR="00E04326" w:rsidRPr="00791BD6" w:rsidRDefault="00E04326" w:rsidP="00E0432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791BD6">
              <w:rPr>
                <w:rFonts w:ascii="Arial" w:hAnsi="Arial" w:cs="Arial"/>
                <w:noProof/>
                <w:sz w:val="20"/>
                <w:szCs w:val="20"/>
              </w:rPr>
              <w:t>Zákon č. 500/2004 Sb., správní řád</w:t>
            </w:r>
          </w:p>
          <w:p w:rsidR="00E04326" w:rsidRPr="00791BD6" w:rsidRDefault="00E04326" w:rsidP="00E0432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791BD6">
              <w:rPr>
                <w:rFonts w:ascii="Arial" w:hAnsi="Arial" w:cs="Arial"/>
                <w:noProof/>
                <w:sz w:val="20"/>
                <w:szCs w:val="20"/>
              </w:rPr>
              <w:t>Zákon č. 634/2004 Sb., o správních poplatcích, ve znění pozdějších předpisů a změn.</w:t>
            </w:r>
          </w:p>
          <w:p w:rsidR="00E04326" w:rsidRPr="00791BD6" w:rsidRDefault="00E04326" w:rsidP="00E043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BD6">
              <w:rPr>
                <w:rFonts w:ascii="Arial" w:hAnsi="Arial" w:cs="Arial"/>
                <w:noProof/>
                <w:sz w:val="20"/>
                <w:szCs w:val="20"/>
              </w:rPr>
              <w:t xml:space="preserve">Zákon č. 101/2000 Sb., o ochraně osobních údajů    </w:t>
            </w:r>
          </w:p>
        </w:tc>
      </w:tr>
      <w:tr w:rsidR="00E04326" w:rsidTr="00E04326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04326" w:rsidRPr="00791BD6" w:rsidRDefault="00E04326" w:rsidP="00E043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BD6">
              <w:rPr>
                <w:rFonts w:ascii="Arial" w:hAnsi="Arial" w:cs="Arial"/>
                <w:color w:val="000000"/>
                <w:sz w:val="20"/>
                <w:szCs w:val="20"/>
              </w:rPr>
              <w:t>Jaké jsou opravné prostředky a jak se uplatňují</w:t>
            </w:r>
          </w:p>
        </w:tc>
      </w:tr>
      <w:tr w:rsidR="00E04326" w:rsidTr="00E04326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326" w:rsidRPr="00791BD6" w:rsidRDefault="0099306C" w:rsidP="0099306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791BD6">
              <w:rPr>
                <w:rFonts w:ascii="Arial" w:hAnsi="Arial" w:cs="Arial"/>
                <w:noProof/>
                <w:sz w:val="20"/>
                <w:szCs w:val="20"/>
              </w:rPr>
              <w:t>Opravné prostředky se uplatňují na příslušném úřadu, který provedl zápis(rozhodl) dle zákona č.500/2004 Sb.,správní řád,ve znění pozdějších předpisů</w:t>
            </w:r>
          </w:p>
        </w:tc>
      </w:tr>
      <w:tr w:rsidR="00E04326" w:rsidTr="00E04326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04326" w:rsidRPr="00791BD6" w:rsidRDefault="00E04326" w:rsidP="00E043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BD6">
              <w:rPr>
                <w:rFonts w:ascii="Arial" w:hAnsi="Arial" w:cs="Arial"/>
                <w:color w:val="000000"/>
                <w:sz w:val="20"/>
                <w:szCs w:val="20"/>
              </w:rPr>
              <w:t>Jaké sankce mohou být uplatněny v případě nedodržení povinností</w:t>
            </w:r>
          </w:p>
        </w:tc>
      </w:tr>
      <w:tr w:rsidR="00E04326" w:rsidTr="00E04326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26" w:rsidRPr="00791BD6" w:rsidRDefault="00C07BF7" w:rsidP="00E04326">
            <w:pPr>
              <w:rPr>
                <w:rFonts w:ascii="Arial" w:hAnsi="Arial" w:cs="Arial"/>
                <w:sz w:val="20"/>
                <w:szCs w:val="20"/>
              </w:rPr>
            </w:pPr>
            <w:r w:rsidRPr="00791BD6">
              <w:rPr>
                <w:rFonts w:ascii="Arial" w:hAnsi="Arial" w:cs="Arial"/>
                <w:sz w:val="20"/>
                <w:szCs w:val="20"/>
              </w:rPr>
              <w:t>Sankce mohou být uloženy dle § 83 a § 83a zákona 56/2001 Sb. o podmínkách provozu vozidel na pozemních komunikacích a dle zákona o přestupcích.</w:t>
            </w:r>
          </w:p>
        </w:tc>
      </w:tr>
      <w:tr w:rsidR="00E04326" w:rsidTr="00E04326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04326" w:rsidRPr="00791BD6" w:rsidRDefault="00E04326" w:rsidP="00E043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BD6">
              <w:rPr>
                <w:rFonts w:ascii="Arial" w:hAnsi="Arial" w:cs="Arial"/>
                <w:color w:val="000000"/>
                <w:sz w:val="20"/>
                <w:szCs w:val="20"/>
              </w:rPr>
              <w:t>Za správnost popisu odpovídá útvar</w:t>
            </w:r>
          </w:p>
        </w:tc>
      </w:tr>
      <w:tr w:rsidR="00E04326" w:rsidTr="00E04326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326" w:rsidRPr="00791BD6" w:rsidRDefault="00E04326" w:rsidP="00E0432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BD6">
              <w:rPr>
                <w:rFonts w:ascii="Arial" w:hAnsi="Arial" w:cs="Arial"/>
                <w:noProof/>
                <w:sz w:val="20"/>
                <w:szCs w:val="20"/>
              </w:rPr>
              <w:t>Na MM Karlovy Vary U Spořitelny 2 - odbor dopravy - oddělení dopravně správních agend</w:t>
            </w:r>
          </w:p>
        </w:tc>
      </w:tr>
      <w:tr w:rsidR="00E04326" w:rsidTr="00E04326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04326" w:rsidRDefault="00E04326" w:rsidP="00E043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Popis je zpracován podle právního stavu ke dni</w:t>
            </w:r>
          </w:p>
        </w:tc>
      </w:tr>
      <w:tr w:rsidR="00E04326" w:rsidTr="00E04326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326" w:rsidRDefault="00E04326" w:rsidP="00E043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02.02.2024</w:t>
            </w:r>
          </w:p>
        </w:tc>
      </w:tr>
      <w:tr w:rsidR="00E04326" w:rsidTr="00E04326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04326" w:rsidRDefault="00E04326" w:rsidP="00E043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Popis byl naposledy aktualizován</w:t>
            </w:r>
          </w:p>
        </w:tc>
      </w:tr>
      <w:tr w:rsidR="00E04326" w:rsidTr="00E04326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326" w:rsidRDefault="00E04326" w:rsidP="00E043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02.02.2024</w:t>
            </w:r>
            <w:proofErr w:type="gramEnd"/>
          </w:p>
        </w:tc>
      </w:tr>
      <w:tr w:rsidR="00E04326" w:rsidTr="00E04326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04326" w:rsidRDefault="00E04326" w:rsidP="00E043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Datum konce platnosti popisu</w:t>
            </w:r>
          </w:p>
        </w:tc>
      </w:tr>
      <w:tr w:rsidR="00E04326" w:rsidTr="00E04326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326" w:rsidRDefault="00E04326" w:rsidP="00E043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07BF7">
              <w:rPr>
                <w:rFonts w:ascii="Arial" w:hAnsi="Arial" w:cs="Arial"/>
                <w:color w:val="000000"/>
                <w:sz w:val="22"/>
                <w:szCs w:val="22"/>
              </w:rPr>
              <w:t>------</w:t>
            </w:r>
          </w:p>
        </w:tc>
      </w:tr>
    </w:tbl>
    <w:p w:rsidR="00A03328" w:rsidRDefault="00A03328" w:rsidP="00A03328">
      <w:pPr>
        <w:rPr>
          <w:rFonts w:ascii="Arial" w:hAnsi="Arial" w:cs="Arial"/>
          <w:b/>
          <w:color w:val="000000"/>
          <w:sz w:val="22"/>
          <w:szCs w:val="22"/>
        </w:rPr>
      </w:pPr>
    </w:p>
    <w:p w:rsidR="00A57F28" w:rsidRDefault="00A57F28"/>
    <w:sectPr w:rsidR="00A57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C3D5F"/>
    <w:multiLevelType w:val="hybridMultilevel"/>
    <w:tmpl w:val="5CB4D206"/>
    <w:lvl w:ilvl="0" w:tplc="E4CAB5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06"/>
    <w:rsid w:val="001477A9"/>
    <w:rsid w:val="00475E94"/>
    <w:rsid w:val="004E4117"/>
    <w:rsid w:val="006A6FD7"/>
    <w:rsid w:val="00791BD6"/>
    <w:rsid w:val="0099306C"/>
    <w:rsid w:val="009F6AD4"/>
    <w:rsid w:val="00A03328"/>
    <w:rsid w:val="00A57F28"/>
    <w:rsid w:val="00AE6D96"/>
    <w:rsid w:val="00B32706"/>
    <w:rsid w:val="00C07BF7"/>
    <w:rsid w:val="00C67984"/>
    <w:rsid w:val="00C809AF"/>
    <w:rsid w:val="00DD7FA0"/>
    <w:rsid w:val="00E04326"/>
    <w:rsid w:val="00E21BD9"/>
    <w:rsid w:val="00FD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1C86A"/>
  <w15:chartTrackingRefBased/>
  <w15:docId w15:val="{02183F93-42BD-4482-8185-F8F99B40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3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6D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75E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2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mkv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Chvapil Petr</dc:creator>
  <cp:keywords/>
  <dc:description/>
  <cp:lastModifiedBy>Průchová Michaela</cp:lastModifiedBy>
  <cp:revision>7</cp:revision>
  <cp:lastPrinted>2024-02-02T09:56:00Z</cp:lastPrinted>
  <dcterms:created xsi:type="dcterms:W3CDTF">2024-02-02T08:59:00Z</dcterms:created>
  <dcterms:modified xsi:type="dcterms:W3CDTF">2024-02-26T15:22:00Z</dcterms:modified>
</cp:coreProperties>
</file>